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70C" w:rsidRPr="00B7470C" w:rsidRDefault="00B7470C" w:rsidP="00B7470C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Приложение 2</w:t>
      </w:r>
    </w:p>
    <w:p w:rsidR="00B7470C" w:rsidRPr="00B7470C" w:rsidRDefault="00B7470C" w:rsidP="00B7470C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к приказу управления образования</w:t>
      </w:r>
    </w:p>
    <w:p w:rsidR="00B7470C" w:rsidRPr="00B7470C" w:rsidRDefault="00B7470C" w:rsidP="00B7470C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от 19 февраля 2025 года № 103 ОД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Опрос родительской общественности – 2025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Уважаемые родители/учащиеся!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Просим Вас уделить 5 минут и ответить на предлагаемые вопросы.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Полученные данные будут использованы для оценки удовлетворенности пользователей, а также для принятия решения о необходимых доработках системы.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Опрос, конечно же, анонимный.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Вы: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 xml:space="preserve">Родитель 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Ученик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Занимается ли Ваш ребёнок (ваши дети) в кружках/секциях?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Да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 xml:space="preserve">Нет 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Только выбираем.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Откуда вы узнали о Навигаторе дополнительного образования?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От друзей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На родительском собрании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На сайте образовательной организации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Из СМИ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Случайно узнали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Другое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Возникли ли у вас трудности при использовании Навигатора?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 xml:space="preserve">Да 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Нет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>(если ответ «да» – напишите трудность)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 xml:space="preserve">Что бы вы хотели изменить в Навигаторе? Чем остались </w:t>
      </w:r>
      <w:proofErr w:type="gramStart"/>
      <w:r w:rsidRPr="00B7470C">
        <w:rPr>
          <w:rFonts w:ascii="Times New Roman" w:eastAsia="Times New Roman" w:hAnsi="Times New Roman" w:cs="Times New Roman"/>
          <w:sz w:val="32"/>
          <w:szCs w:val="32"/>
        </w:rPr>
        <w:t>недовольны</w:t>
      </w:r>
      <w:proofErr w:type="gramEnd"/>
      <w:r w:rsidRPr="00B7470C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lastRenderedPageBreak/>
        <w:t>Насколько Навигатор дополнительного образования оказался полезен для Вас?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Помог узнать о новых программах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Ничего нового не открыл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Только усложнил жизнь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Что в Навигаторе для Вас наиболее удобно/важно?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Все сосредоточено на одном сайте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Запись ребенка </w:t>
      </w:r>
      <w:proofErr w:type="spellStart"/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онлайн</w:t>
      </w:r>
      <w:proofErr w:type="spellEnd"/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Подробная актуальная информация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Личный кабинет с историей просмотров 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Отзывы и оценки других родителей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Фото, видео, отражающие содержание программ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Инструменты подбора программ (поиск, сортировка, фильтры)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8.Насколько вероятно, что Вы порекомендуете Навигатор знакомым?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(по 10-бальной шкале, где 10 – точно порекомендую, 0 – ни за что не буду рекомендовать)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B7470C">
        <w:rPr>
          <w:rFonts w:ascii="Times New Roman" w:eastAsia="Times New Roman" w:hAnsi="Times New Roman" w:cs="Times New Roman"/>
          <w:sz w:val="32"/>
          <w:szCs w:val="32"/>
        </w:rPr>
        <w:t xml:space="preserve">9. </w:t>
      </w: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Что нужно сделать в Навигаторе, чтобы Вы поставили оценку выше?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____________________________________________________________________________________________________________________________________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B7470C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Спасибо за участие в опросе!</w:t>
      </w: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B7470C" w:rsidRPr="00B7470C" w:rsidRDefault="00B7470C" w:rsidP="00B7470C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A25601" w:rsidRDefault="00A25601"/>
    <w:sectPr w:rsidR="00A25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55DAC"/>
    <w:multiLevelType w:val="hybridMultilevel"/>
    <w:tmpl w:val="2BA4A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7470C"/>
    <w:rsid w:val="00A25601"/>
    <w:rsid w:val="00B7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7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3</cp:revision>
  <dcterms:created xsi:type="dcterms:W3CDTF">2025-04-01T10:29:00Z</dcterms:created>
  <dcterms:modified xsi:type="dcterms:W3CDTF">2025-04-01T10:34:00Z</dcterms:modified>
</cp:coreProperties>
</file>